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AE9" w:rsidRDefault="00AF3AE9"/>
    <w:p w:rsidR="00071F1A" w:rsidRDefault="00071F1A"/>
    <w:p w:rsidR="00041987" w:rsidRDefault="00041987">
      <w:pPr>
        <w:rPr>
          <w:lang w:val="sr-Cyrl-RS"/>
        </w:rPr>
      </w:pPr>
    </w:p>
    <w:p w:rsidR="00041987" w:rsidRDefault="00041987" w:rsidP="00041987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547"/>
        <w:gridCol w:w="7371"/>
      </w:tblGrid>
      <w:tr w:rsidR="00041987" w:rsidTr="001843F1">
        <w:tc>
          <w:tcPr>
            <w:tcW w:w="2547" w:type="dxa"/>
          </w:tcPr>
          <w:p w:rsidR="00041987" w:rsidRPr="00C54471" w:rsidRDefault="00041987" w:rsidP="000419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C5447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Школа</w:t>
            </w:r>
          </w:p>
        </w:tc>
        <w:tc>
          <w:tcPr>
            <w:tcW w:w="7371" w:type="dxa"/>
          </w:tcPr>
          <w:p w:rsidR="00041987" w:rsidRPr="00041987" w:rsidRDefault="00041987" w:rsidP="0004198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41987">
              <w:rPr>
                <w:rFonts w:ascii="Times New Roman" w:hAnsi="Times New Roman" w:cs="Times New Roman"/>
                <w:sz w:val="24"/>
                <w:szCs w:val="24"/>
              </w:rPr>
              <w:t>ОШ</w:t>
            </w:r>
            <w:r w:rsidR="00C5447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C54471">
              <w:rPr>
                <w:rFonts w:ascii="Times New Roman" w:hAnsi="Times New Roman" w:cs="Times New Roman"/>
                <w:sz w:val="24"/>
                <w:szCs w:val="24"/>
              </w:rPr>
              <w:t>''Александар Стојановић''</w:t>
            </w:r>
            <w:r w:rsidR="00C5447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, </w:t>
            </w:r>
            <w:r w:rsidRPr="00041987">
              <w:rPr>
                <w:rFonts w:ascii="Times New Roman" w:hAnsi="Times New Roman" w:cs="Times New Roman"/>
                <w:sz w:val="24"/>
                <w:szCs w:val="24"/>
              </w:rPr>
              <w:t>Црна Трава</w:t>
            </w:r>
          </w:p>
          <w:p w:rsidR="00041987" w:rsidRDefault="00041987" w:rsidP="0004198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987" w:rsidTr="001843F1">
        <w:tc>
          <w:tcPr>
            <w:tcW w:w="2547" w:type="dxa"/>
          </w:tcPr>
          <w:p w:rsidR="00041987" w:rsidRPr="00C54471" w:rsidRDefault="00041987" w:rsidP="000419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47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Предметни наставник:</w:t>
            </w:r>
          </w:p>
        </w:tc>
        <w:tc>
          <w:tcPr>
            <w:tcW w:w="7371" w:type="dxa"/>
          </w:tcPr>
          <w:p w:rsidR="00041987" w:rsidRDefault="00041987" w:rsidP="0004198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Соња Ђорђевић</w:t>
            </w:r>
          </w:p>
        </w:tc>
      </w:tr>
      <w:tr w:rsidR="00041987" w:rsidTr="001843F1">
        <w:tc>
          <w:tcPr>
            <w:tcW w:w="2547" w:type="dxa"/>
          </w:tcPr>
          <w:p w:rsidR="00041987" w:rsidRPr="00C54471" w:rsidRDefault="00041987" w:rsidP="000419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4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Разред:  </w:t>
            </w:r>
          </w:p>
        </w:tc>
        <w:tc>
          <w:tcPr>
            <w:tcW w:w="7371" w:type="dxa"/>
          </w:tcPr>
          <w:p w:rsidR="00041987" w:rsidRPr="00041987" w:rsidRDefault="00041987" w:rsidP="0004198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седми</w:t>
            </w:r>
          </w:p>
        </w:tc>
      </w:tr>
      <w:tr w:rsidR="00041987" w:rsidTr="001843F1">
        <w:tc>
          <w:tcPr>
            <w:tcW w:w="2547" w:type="dxa"/>
          </w:tcPr>
          <w:p w:rsidR="00041987" w:rsidRPr="00C54471" w:rsidRDefault="00041987" w:rsidP="000419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471">
              <w:rPr>
                <w:rFonts w:ascii="Times New Roman" w:hAnsi="Times New Roman" w:cs="Times New Roman"/>
                <w:b/>
                <w:sz w:val="24"/>
                <w:szCs w:val="24"/>
              </w:rPr>
              <w:t>Наставна тема :</w:t>
            </w:r>
          </w:p>
        </w:tc>
        <w:tc>
          <w:tcPr>
            <w:tcW w:w="7371" w:type="dxa"/>
          </w:tcPr>
          <w:p w:rsidR="00041987" w:rsidRPr="00041987" w:rsidRDefault="00041987" w:rsidP="0004198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41987">
              <w:rPr>
                <w:rFonts w:ascii="Times New Roman" w:hAnsi="Times New Roman" w:cs="Times New Roman"/>
                <w:sz w:val="24"/>
                <w:szCs w:val="24"/>
              </w:rPr>
              <w:t xml:space="preserve">Oдговоран однос према здрављу,очување здравља и безбедност ученика </w:t>
            </w:r>
          </w:p>
          <w:p w:rsidR="00041987" w:rsidRDefault="00041987" w:rsidP="0004198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987" w:rsidTr="001843F1">
        <w:tc>
          <w:tcPr>
            <w:tcW w:w="2547" w:type="dxa"/>
          </w:tcPr>
          <w:p w:rsidR="00041987" w:rsidRPr="00C54471" w:rsidRDefault="00041987" w:rsidP="000419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471">
              <w:rPr>
                <w:rFonts w:ascii="Times New Roman" w:hAnsi="Times New Roman" w:cs="Times New Roman"/>
                <w:b/>
                <w:sz w:val="24"/>
                <w:szCs w:val="24"/>
              </w:rPr>
              <w:t>Наставна јединица:</w:t>
            </w:r>
          </w:p>
        </w:tc>
        <w:tc>
          <w:tcPr>
            <w:tcW w:w="7371" w:type="dxa"/>
          </w:tcPr>
          <w:p w:rsidR="00041987" w:rsidRPr="00041987" w:rsidRDefault="00041987" w:rsidP="0004198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Ментално здравље (депресија)</w:t>
            </w:r>
          </w:p>
        </w:tc>
      </w:tr>
      <w:tr w:rsidR="00041987" w:rsidTr="001843F1">
        <w:tc>
          <w:tcPr>
            <w:tcW w:w="2547" w:type="dxa"/>
          </w:tcPr>
          <w:p w:rsidR="00041987" w:rsidRPr="00C54471" w:rsidRDefault="00041987" w:rsidP="000419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471">
              <w:rPr>
                <w:rFonts w:ascii="Times New Roman" w:hAnsi="Times New Roman" w:cs="Times New Roman"/>
                <w:b/>
                <w:sz w:val="24"/>
                <w:szCs w:val="24"/>
              </w:rPr>
              <w:t>Тип часа:</w:t>
            </w:r>
          </w:p>
        </w:tc>
        <w:tc>
          <w:tcPr>
            <w:tcW w:w="7371" w:type="dxa"/>
          </w:tcPr>
          <w:p w:rsidR="00041987" w:rsidRPr="00041987" w:rsidRDefault="00041987" w:rsidP="0004198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1987">
              <w:rPr>
                <w:rFonts w:ascii="Times New Roman" w:hAnsi="Times New Roman" w:cs="Times New Roman"/>
                <w:sz w:val="24"/>
                <w:szCs w:val="24"/>
              </w:rPr>
              <w:t>брада</w:t>
            </w:r>
          </w:p>
          <w:p w:rsidR="00041987" w:rsidRDefault="00041987" w:rsidP="0004198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987" w:rsidTr="001843F1">
        <w:tc>
          <w:tcPr>
            <w:tcW w:w="2547" w:type="dxa"/>
          </w:tcPr>
          <w:p w:rsidR="00041987" w:rsidRPr="00C54471" w:rsidRDefault="00041987" w:rsidP="000419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4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Наставне методе: </w:t>
            </w:r>
          </w:p>
          <w:p w:rsidR="00041987" w:rsidRPr="00C54471" w:rsidRDefault="00041987" w:rsidP="000419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041987" w:rsidRPr="00D077E4" w:rsidRDefault="00041987" w:rsidP="00D077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41987">
              <w:rPr>
                <w:rFonts w:ascii="Times New Roman" w:hAnsi="Times New Roman" w:cs="Times New Roman"/>
                <w:sz w:val="24"/>
                <w:szCs w:val="24"/>
              </w:rPr>
              <w:t>Вербално-текстуалне</w:t>
            </w:r>
            <w:r w:rsidR="00C5447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041987">
              <w:rPr>
                <w:rFonts w:ascii="Times New Roman" w:hAnsi="Times New Roman" w:cs="Times New Roman"/>
                <w:sz w:val="24"/>
                <w:szCs w:val="24"/>
              </w:rPr>
              <w:t>(усмено излагање</w:t>
            </w:r>
            <w:r w:rsidR="00C5447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0419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5447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041987">
              <w:rPr>
                <w:rFonts w:ascii="Times New Roman" w:hAnsi="Times New Roman" w:cs="Times New Roman"/>
                <w:sz w:val="24"/>
                <w:szCs w:val="24"/>
              </w:rPr>
              <w:t>монолог и дијалог, рад на тексту, разговор, писање</w:t>
            </w:r>
            <w:r w:rsidR="00D077E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дискусија</w:t>
            </w:r>
            <w:r w:rsidRPr="00041987"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  <w:r w:rsidR="00D077E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техника брејнсторминга, студија случаја – решавање проблема; техника „дрво проблема“</w:t>
            </w:r>
          </w:p>
        </w:tc>
      </w:tr>
      <w:tr w:rsidR="00041987" w:rsidTr="001843F1">
        <w:tc>
          <w:tcPr>
            <w:tcW w:w="2547" w:type="dxa"/>
          </w:tcPr>
          <w:p w:rsidR="00041987" w:rsidRPr="00C54471" w:rsidRDefault="00041987" w:rsidP="000419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4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Облик рада: </w:t>
            </w:r>
          </w:p>
          <w:p w:rsidR="00041987" w:rsidRPr="00C54471" w:rsidRDefault="00041987" w:rsidP="000419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C54471" w:rsidRPr="00187D7F" w:rsidRDefault="00187D7F" w:rsidP="0004198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</w:t>
            </w:r>
            <w:r w:rsidR="00C5447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адионица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90 минута)</w:t>
            </w:r>
          </w:p>
          <w:p w:rsidR="00041987" w:rsidRDefault="00041987" w:rsidP="0004198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041987">
              <w:rPr>
                <w:rFonts w:ascii="Times New Roman" w:hAnsi="Times New Roman" w:cs="Times New Roman"/>
                <w:sz w:val="24"/>
                <w:szCs w:val="24"/>
              </w:rPr>
              <w:t>ронтални,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041987">
              <w:rPr>
                <w:rFonts w:ascii="Times New Roman" w:hAnsi="Times New Roman" w:cs="Times New Roman"/>
                <w:sz w:val="24"/>
                <w:szCs w:val="24"/>
              </w:rPr>
              <w:t>индивидуални,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041987">
              <w:rPr>
                <w:rFonts w:ascii="Times New Roman" w:hAnsi="Times New Roman" w:cs="Times New Roman"/>
                <w:sz w:val="24"/>
                <w:szCs w:val="24"/>
              </w:rPr>
              <w:t>групни рад</w:t>
            </w:r>
          </w:p>
        </w:tc>
      </w:tr>
      <w:tr w:rsidR="00041987" w:rsidTr="001843F1">
        <w:tc>
          <w:tcPr>
            <w:tcW w:w="2547" w:type="dxa"/>
          </w:tcPr>
          <w:p w:rsidR="00041987" w:rsidRPr="00C54471" w:rsidRDefault="00041987" w:rsidP="000419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4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Наставна средства:  </w:t>
            </w:r>
          </w:p>
          <w:p w:rsidR="00041987" w:rsidRPr="00C54471" w:rsidRDefault="00041987" w:rsidP="000419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041987" w:rsidRDefault="00041987" w:rsidP="0004198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Одабрани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текстови из читанке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5.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041987">
              <w:rPr>
                <w:rFonts w:ascii="Times New Roman" w:hAnsi="Times New Roman" w:cs="Times New Roman"/>
                <w:sz w:val="24"/>
                <w:szCs w:val="24"/>
              </w:rPr>
              <w:t>разред, рач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унар, пр</w:t>
            </w:r>
            <w:r w:rsidR="00D077E4">
              <w:rPr>
                <w:rFonts w:ascii="Times New Roman" w:hAnsi="Times New Roman" w:cs="Times New Roman"/>
                <w:sz w:val="24"/>
                <w:szCs w:val="24"/>
              </w:rPr>
              <w:t>ојектор, хамер, папир у боји</w:t>
            </w:r>
          </w:p>
        </w:tc>
      </w:tr>
      <w:tr w:rsidR="00041987" w:rsidTr="001843F1">
        <w:tc>
          <w:tcPr>
            <w:tcW w:w="2547" w:type="dxa"/>
          </w:tcPr>
          <w:p w:rsidR="00041987" w:rsidRPr="00C54471" w:rsidRDefault="00041987" w:rsidP="000419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471">
              <w:rPr>
                <w:rFonts w:ascii="Times New Roman" w:hAnsi="Times New Roman" w:cs="Times New Roman"/>
                <w:b/>
                <w:sz w:val="24"/>
                <w:szCs w:val="24"/>
              </w:rPr>
              <w:t>Циљ часа:</w:t>
            </w:r>
          </w:p>
        </w:tc>
        <w:tc>
          <w:tcPr>
            <w:tcW w:w="7371" w:type="dxa"/>
          </w:tcPr>
          <w:p w:rsidR="005C3A9A" w:rsidRDefault="005C3A9A" w:rsidP="005C3A9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Упознавање са основним појмовима везаним за депресивна стања код младих и начинима њ</w:t>
            </w:r>
            <w:r>
              <w:rPr>
                <w:rFonts w:ascii="Times New Roman" w:hAnsi="Times New Roman"/>
                <w:lang w:val="sr-Cyrl-RS"/>
              </w:rPr>
              <w:t>иховог</w:t>
            </w:r>
            <w:r>
              <w:rPr>
                <w:rFonts w:ascii="Times New Roman" w:hAnsi="Times New Roman"/>
              </w:rPr>
              <w:t xml:space="preserve"> превазилажења.</w:t>
            </w:r>
          </w:p>
          <w:p w:rsidR="005C3A9A" w:rsidRDefault="005C3A9A" w:rsidP="005C3A9A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5C3A9A">
              <w:rPr>
                <w:rFonts w:ascii="Times New Roman" w:hAnsi="Times New Roman" w:cs="Times New Roman"/>
                <w:lang w:val="sr-Cyrl-CS"/>
              </w:rPr>
              <w:t>Развијање вештина за</w:t>
            </w:r>
            <w:r w:rsidR="001843F1">
              <w:rPr>
                <w:rFonts w:ascii="Times New Roman" w:hAnsi="Times New Roman" w:cs="Times New Roman"/>
                <w:lang w:val="sr-Cyrl-CS"/>
              </w:rPr>
              <w:t xml:space="preserve"> препознавање и</w:t>
            </w:r>
            <w:r w:rsidRPr="005C3A9A">
              <w:rPr>
                <w:rFonts w:ascii="Times New Roman" w:hAnsi="Times New Roman" w:cs="Times New Roman"/>
                <w:lang w:val="sr-Cyrl-CS"/>
              </w:rPr>
              <w:t xml:space="preserve"> конструктивно реаговање у ситуацијама нарушеног менталног здравља (депресивна стања код вршњака)</w:t>
            </w:r>
          </w:p>
          <w:p w:rsidR="005C3A9A" w:rsidRPr="005C3A9A" w:rsidRDefault="005C3A9A" w:rsidP="005C3A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CS"/>
              </w:rPr>
              <w:t>Уочавање позитивних примера савладавања ситација/животних околности које могу представљати ризик</w:t>
            </w:r>
          </w:p>
          <w:p w:rsidR="00041987" w:rsidRPr="005C3A9A" w:rsidRDefault="00041987" w:rsidP="005C3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987" w:rsidTr="001843F1">
        <w:tc>
          <w:tcPr>
            <w:tcW w:w="2547" w:type="dxa"/>
          </w:tcPr>
          <w:p w:rsidR="00041987" w:rsidRPr="00C54471" w:rsidRDefault="005C3A9A" w:rsidP="000419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471">
              <w:rPr>
                <w:rFonts w:ascii="Times New Roman" w:hAnsi="Times New Roman" w:cs="Times New Roman"/>
                <w:b/>
                <w:sz w:val="24"/>
                <w:szCs w:val="24"/>
              </w:rPr>
              <w:t>Исходи:</w:t>
            </w:r>
          </w:p>
        </w:tc>
        <w:tc>
          <w:tcPr>
            <w:tcW w:w="7371" w:type="dxa"/>
          </w:tcPr>
          <w:p w:rsidR="00D077E4" w:rsidRDefault="00D077E4" w:rsidP="005C3A9A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Ученик ће на крају часа умети да:</w:t>
            </w:r>
          </w:p>
          <w:p w:rsidR="005C3A9A" w:rsidRDefault="00D077E4" w:rsidP="00D077E4">
            <w:pPr>
              <w:jc w:val="both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- </w:t>
            </w:r>
            <w:r w:rsidR="005C3A9A" w:rsidRPr="005C3A9A">
              <w:rPr>
                <w:rFonts w:ascii="Times New Roman" w:hAnsi="Times New Roman" w:cs="Times New Roman"/>
                <w:lang w:val="sr-Cyrl-CS"/>
              </w:rPr>
              <w:t>уочава и препознаје у одабраним обрађеним књижевним делима ситуације насиља, злостављања и занемаривања у породици, вршњачко насиље и понашање/размишљање јунака које упућује на депресивна стања</w:t>
            </w:r>
            <w:r w:rsidR="0018442A">
              <w:rPr>
                <w:rFonts w:ascii="Times New Roman" w:hAnsi="Times New Roman" w:cs="Times New Roman"/>
                <w:lang w:val="sr-Cyrl-CS"/>
              </w:rPr>
              <w:t>;</w:t>
            </w:r>
          </w:p>
          <w:p w:rsidR="0018442A" w:rsidRPr="005C3A9A" w:rsidRDefault="0018442A" w:rsidP="00D077E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- како описане животне околности представљају узрок, последицу, ризик по ментално здравље; </w:t>
            </w:r>
          </w:p>
          <w:p w:rsidR="005C3A9A" w:rsidRPr="005C3A9A" w:rsidRDefault="00D077E4" w:rsidP="00D077E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- </w:t>
            </w:r>
            <w:r w:rsidR="005C3A9A" w:rsidRPr="005C3A9A">
              <w:rPr>
                <w:rFonts w:ascii="Times New Roman" w:hAnsi="Times New Roman" w:cs="Times New Roman"/>
                <w:lang w:val="sr-Cyrl-CS"/>
              </w:rPr>
              <w:t xml:space="preserve">дефинише конструктивне обрасце понашања и реаговања </w:t>
            </w:r>
          </w:p>
          <w:p w:rsidR="00041987" w:rsidRDefault="00D077E4" w:rsidP="00D077E4">
            <w:pPr>
              <w:pStyle w:val="NoSpacing"/>
              <w:jc w:val="both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- </w:t>
            </w:r>
            <w:r w:rsidR="005C3A9A" w:rsidRPr="005C3A9A">
              <w:rPr>
                <w:rFonts w:ascii="Times New Roman" w:hAnsi="Times New Roman" w:cs="Times New Roman"/>
                <w:lang w:val="sr-Cyrl-CS"/>
              </w:rPr>
              <w:t>разви</w:t>
            </w:r>
            <w:r>
              <w:rPr>
                <w:rFonts w:ascii="Times New Roman" w:hAnsi="Times New Roman" w:cs="Times New Roman"/>
                <w:lang w:val="sr-Cyrl-CS"/>
              </w:rPr>
              <w:t>је позитивне обрасце реаговања на ситуације које представљају изазов или ризик од депресивних стања</w:t>
            </w:r>
          </w:p>
          <w:p w:rsidR="00D077E4" w:rsidRPr="00C54471" w:rsidRDefault="00D077E4" w:rsidP="00D077E4">
            <w:pPr>
              <w:pStyle w:val="NoSpacing"/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- </w:t>
            </w:r>
            <w:r w:rsidRPr="00D077E4">
              <w:rPr>
                <w:rFonts w:ascii="Times New Roman" w:hAnsi="Times New Roman" w:cs="Times New Roman"/>
              </w:rPr>
              <w:t>одреди елементе здаравог начина живота; процени сопствене животне навике; избегава ризично понашање;</w:t>
            </w:r>
            <w:r w:rsidR="00C54471">
              <w:rPr>
                <w:rFonts w:ascii="Times New Roman" w:hAnsi="Times New Roman" w:cs="Times New Roman"/>
                <w:lang w:val="sr-Cyrl-RS"/>
              </w:rPr>
              <w:t xml:space="preserve"> негује позитивне животне ставове; </w:t>
            </w:r>
          </w:p>
          <w:p w:rsidR="00D077E4" w:rsidRDefault="00D077E4" w:rsidP="00D077E4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- </w:t>
            </w:r>
            <w:r w:rsidRPr="00D077E4">
              <w:rPr>
                <w:rFonts w:ascii="Times New Roman" w:hAnsi="Times New Roman" w:cs="Times New Roman"/>
              </w:rPr>
              <w:t>користи доступну ИКТ и другу опрему током истраживања,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D077E4">
              <w:rPr>
                <w:rFonts w:ascii="Times New Roman" w:hAnsi="Times New Roman" w:cs="Times New Roman"/>
              </w:rPr>
              <w:t xml:space="preserve">при обради података и приказу резултата, </w:t>
            </w:r>
          </w:p>
          <w:p w:rsidR="00D077E4" w:rsidRDefault="00D077E4" w:rsidP="00D077E4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- </w:t>
            </w:r>
            <w:r w:rsidRPr="00D077E4">
              <w:rPr>
                <w:rFonts w:ascii="Times New Roman" w:hAnsi="Times New Roman" w:cs="Times New Roman"/>
              </w:rPr>
              <w:t>учи се различитим те</w:t>
            </w:r>
            <w:r>
              <w:rPr>
                <w:rFonts w:ascii="Times New Roman" w:hAnsi="Times New Roman" w:cs="Times New Roman"/>
              </w:rPr>
              <w:t>хникама учења кроз доступну ИКТ</w:t>
            </w:r>
            <w:r w:rsidRPr="00D077E4">
              <w:rPr>
                <w:rFonts w:ascii="Times New Roman" w:hAnsi="Times New Roman" w:cs="Times New Roman"/>
              </w:rPr>
              <w:t xml:space="preserve"> </w:t>
            </w:r>
          </w:p>
          <w:p w:rsidR="00D077E4" w:rsidRPr="00D077E4" w:rsidRDefault="00D077E4" w:rsidP="00D077E4">
            <w:pPr>
              <w:pStyle w:val="NoSpacing"/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- вреднују податке који су им доступни на интернету; </w:t>
            </w:r>
          </w:p>
          <w:p w:rsidR="00D077E4" w:rsidRDefault="00D077E4" w:rsidP="005C3A9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987" w:rsidTr="001843F1">
        <w:tc>
          <w:tcPr>
            <w:tcW w:w="2547" w:type="dxa"/>
          </w:tcPr>
          <w:p w:rsidR="00041987" w:rsidRPr="00C54471" w:rsidRDefault="005C3A9A" w:rsidP="000419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47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Међупредметне компетенције:</w:t>
            </w:r>
          </w:p>
        </w:tc>
        <w:tc>
          <w:tcPr>
            <w:tcW w:w="7371" w:type="dxa"/>
          </w:tcPr>
          <w:p w:rsidR="00041987" w:rsidRDefault="00D077E4" w:rsidP="0004198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41987">
              <w:rPr>
                <w:rFonts w:ascii="Times New Roman" w:hAnsi="Times New Roman" w:cs="Times New Roman"/>
                <w:sz w:val="24"/>
                <w:szCs w:val="24"/>
              </w:rPr>
              <w:t>компетенција за учење, брига за здравље, вештина комуникације, компетенција за рад са подацима и информацијама</w:t>
            </w:r>
          </w:p>
        </w:tc>
      </w:tr>
      <w:tr w:rsidR="00041987" w:rsidTr="001843F1">
        <w:tc>
          <w:tcPr>
            <w:tcW w:w="2547" w:type="dxa"/>
          </w:tcPr>
          <w:p w:rsidR="00041987" w:rsidRPr="00C54471" w:rsidRDefault="005C3A9A" w:rsidP="000419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471">
              <w:rPr>
                <w:rFonts w:ascii="Times New Roman" w:hAnsi="Times New Roman" w:cs="Times New Roman"/>
                <w:b/>
                <w:sz w:val="24"/>
                <w:szCs w:val="24"/>
              </w:rPr>
              <w:t>Кључни појмови:</w:t>
            </w:r>
          </w:p>
        </w:tc>
        <w:tc>
          <w:tcPr>
            <w:tcW w:w="7371" w:type="dxa"/>
          </w:tcPr>
          <w:p w:rsidR="00041987" w:rsidRPr="00D077E4" w:rsidRDefault="00D077E4" w:rsidP="0004198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здравље, депресија</w:t>
            </w:r>
          </w:p>
        </w:tc>
      </w:tr>
      <w:tr w:rsidR="00041987" w:rsidTr="001843F1">
        <w:tc>
          <w:tcPr>
            <w:tcW w:w="2547" w:type="dxa"/>
          </w:tcPr>
          <w:p w:rsidR="00041987" w:rsidRPr="00C54471" w:rsidRDefault="005C3A9A" w:rsidP="000419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471">
              <w:rPr>
                <w:rFonts w:ascii="Times New Roman" w:hAnsi="Times New Roman" w:cs="Times New Roman"/>
                <w:b/>
                <w:sz w:val="24"/>
                <w:szCs w:val="24"/>
              </w:rPr>
              <w:t>Корелација:</w:t>
            </w:r>
          </w:p>
        </w:tc>
        <w:tc>
          <w:tcPr>
            <w:tcW w:w="7371" w:type="dxa"/>
          </w:tcPr>
          <w:p w:rsidR="00041987" w:rsidRPr="00D077E4" w:rsidRDefault="00C54471" w:rsidP="0004198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Грађанско васпитање, Биологија, Психологија, И</w:t>
            </w:r>
            <w:r w:rsidR="00D077E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нформатика</w:t>
            </w:r>
          </w:p>
        </w:tc>
      </w:tr>
      <w:tr w:rsidR="00041987" w:rsidTr="001843F1">
        <w:tc>
          <w:tcPr>
            <w:tcW w:w="2547" w:type="dxa"/>
          </w:tcPr>
          <w:p w:rsidR="00041987" w:rsidRPr="00C54471" w:rsidRDefault="005C3A9A" w:rsidP="000419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471">
              <w:rPr>
                <w:rFonts w:ascii="Times New Roman" w:hAnsi="Times New Roman" w:cs="Times New Roman"/>
                <w:b/>
                <w:sz w:val="24"/>
                <w:szCs w:val="24"/>
              </w:rPr>
              <w:t>Активности наставника:</w:t>
            </w:r>
          </w:p>
        </w:tc>
        <w:tc>
          <w:tcPr>
            <w:tcW w:w="7371" w:type="dxa"/>
          </w:tcPr>
          <w:p w:rsidR="00041987" w:rsidRDefault="00D077E4" w:rsidP="0004198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41987">
              <w:rPr>
                <w:rFonts w:ascii="Times New Roman" w:hAnsi="Times New Roman" w:cs="Times New Roman"/>
                <w:sz w:val="24"/>
                <w:szCs w:val="24"/>
              </w:rPr>
              <w:t>Поставља питањ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 објашњава</w:t>
            </w:r>
            <w:r w:rsidRPr="00041987">
              <w:rPr>
                <w:rFonts w:ascii="Times New Roman" w:hAnsi="Times New Roman" w:cs="Times New Roman"/>
                <w:sz w:val="24"/>
                <w:szCs w:val="24"/>
              </w:rPr>
              <w:t>, одговара на питања ученика, усмерава њихов рад, прати и вреднује рад и понашање ученика</w:t>
            </w:r>
          </w:p>
        </w:tc>
      </w:tr>
      <w:tr w:rsidR="00041987" w:rsidTr="001843F1">
        <w:tc>
          <w:tcPr>
            <w:tcW w:w="2547" w:type="dxa"/>
          </w:tcPr>
          <w:p w:rsidR="00041987" w:rsidRPr="00C54471" w:rsidRDefault="005C3A9A" w:rsidP="000419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471">
              <w:rPr>
                <w:rFonts w:ascii="Times New Roman" w:hAnsi="Times New Roman" w:cs="Times New Roman"/>
                <w:b/>
                <w:sz w:val="24"/>
                <w:szCs w:val="24"/>
              </w:rPr>
              <w:t>Активности ученика:</w:t>
            </w:r>
          </w:p>
        </w:tc>
        <w:tc>
          <w:tcPr>
            <w:tcW w:w="7371" w:type="dxa"/>
          </w:tcPr>
          <w:p w:rsidR="00D077E4" w:rsidRPr="00C54471" w:rsidRDefault="00D077E4" w:rsidP="00D077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1987">
              <w:rPr>
                <w:rFonts w:ascii="Times New Roman" w:hAnsi="Times New Roman" w:cs="Times New Roman"/>
                <w:sz w:val="24"/>
                <w:szCs w:val="24"/>
              </w:rPr>
              <w:t xml:space="preserve">дговарају на питања, дискутују, </w:t>
            </w:r>
            <w:r w:rsidR="0018442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закључују и вреднују, </w:t>
            </w:r>
            <w:r w:rsidRPr="00041987">
              <w:rPr>
                <w:rFonts w:ascii="Times New Roman" w:hAnsi="Times New Roman" w:cs="Times New Roman"/>
                <w:sz w:val="24"/>
                <w:szCs w:val="24"/>
              </w:rPr>
              <w:t xml:space="preserve">записују, учествују у разговору, постављају питања,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истражују, </w:t>
            </w:r>
            <w:r w:rsidRPr="000419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оучавају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 вреднују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задате појмове</w:t>
            </w:r>
            <w:r w:rsidRPr="000419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8442A">
              <w:rPr>
                <w:rFonts w:ascii="Times New Roman" w:hAnsi="Times New Roman" w:cs="Times New Roman"/>
                <w:sz w:val="24"/>
                <w:szCs w:val="24"/>
              </w:rPr>
              <w:t xml:space="preserve"> израђују “</w:t>
            </w:r>
            <w:r w:rsidR="0018442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Дрво проблема“; процењују податке и понашања</w:t>
            </w:r>
            <w:r w:rsidR="0018442A">
              <w:rPr>
                <w:rFonts w:ascii="Times New Roman" w:hAnsi="Times New Roman" w:cs="Times New Roman"/>
                <w:sz w:val="24"/>
                <w:szCs w:val="24"/>
              </w:rPr>
              <w:t>; сарађују</w:t>
            </w:r>
            <w:r w:rsidR="00C5447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;</w:t>
            </w:r>
          </w:p>
          <w:p w:rsidR="00041987" w:rsidRDefault="00041987" w:rsidP="0004198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987" w:rsidTr="001843F1">
        <w:tc>
          <w:tcPr>
            <w:tcW w:w="2547" w:type="dxa"/>
          </w:tcPr>
          <w:p w:rsidR="00041987" w:rsidRPr="00C54471" w:rsidRDefault="005C3A9A" w:rsidP="000419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471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Литература:</w:t>
            </w:r>
          </w:p>
        </w:tc>
        <w:tc>
          <w:tcPr>
            <w:tcW w:w="7371" w:type="dxa"/>
          </w:tcPr>
          <w:p w:rsidR="00E700AB" w:rsidRDefault="0018442A" w:rsidP="00E700A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7767A">
              <w:rPr>
                <w:rFonts w:ascii="Times New Roman" w:hAnsi="Times New Roman"/>
                <w:lang w:val="sr-Cyrl-CS"/>
              </w:rPr>
              <w:t xml:space="preserve">Моња Јовић, </w:t>
            </w:r>
            <w:r w:rsidRPr="0097767A">
              <w:rPr>
                <w:rFonts w:ascii="Times New Roman" w:hAnsi="Times New Roman"/>
              </w:rPr>
              <w:t>Јелена Журић,</w:t>
            </w:r>
            <w:r w:rsidRPr="0097767A">
              <w:rPr>
                <w:rFonts w:ascii="Times New Roman" w:hAnsi="Times New Roman"/>
                <w:i/>
                <w:lang w:val="sr-Cyrl-CS"/>
              </w:rPr>
              <w:t>Читанка за пети разред основне школе</w:t>
            </w:r>
            <w:r>
              <w:rPr>
                <w:rFonts w:ascii="Times New Roman" w:hAnsi="Times New Roman"/>
                <w:lang w:val="sr-Cyrl-CS"/>
              </w:rPr>
              <w:t xml:space="preserve">, Едука, Београд, 2018; </w:t>
            </w:r>
            <w:r w:rsidRPr="0097767A">
              <w:rPr>
                <w:rFonts w:ascii="Times New Roman" w:hAnsi="Times New Roman"/>
                <w:lang w:val="sr-Cyrl-CS"/>
              </w:rPr>
              <w:t xml:space="preserve"> </w:t>
            </w:r>
            <w:r w:rsidR="00E700AB" w:rsidRPr="00E700AB">
              <w:rPr>
                <w:rFonts w:ascii="Times New Roman" w:hAnsi="Times New Roman" w:cs="Times New Roman"/>
                <w:lang w:val="sr-Cyrl-RS"/>
              </w:rPr>
              <w:t xml:space="preserve">проф. Зона Мркаљ, проф Зорица Несторовић, Српски језик и књижевност 6, </w:t>
            </w:r>
            <w:r w:rsidR="00E700AB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E700AB" w:rsidRPr="00E700AB">
              <w:rPr>
                <w:rFonts w:ascii="Times New Roman" w:hAnsi="Times New Roman" w:cs="Times New Roman"/>
                <w:lang w:val="sr-Cyrl-RS"/>
              </w:rPr>
              <w:t>Извор, Читанка за шести разред, Клетт, Београд 2019.</w:t>
            </w:r>
            <w:r w:rsidR="00E700AB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Стеван Крњајић, Ученик под стресом (апстракт); </w:t>
            </w:r>
          </w:p>
          <w:p w:rsidR="00E700AB" w:rsidRPr="00E700AB" w:rsidRDefault="00E700AB" w:rsidP="00E700AB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Линкови са интернета</w:t>
            </w:r>
          </w:p>
          <w:p w:rsidR="00E700AB" w:rsidRPr="0018442A" w:rsidRDefault="00E700AB" w:rsidP="001844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1843F1" w:rsidTr="00FF3713">
        <w:tc>
          <w:tcPr>
            <w:tcW w:w="9918" w:type="dxa"/>
            <w:gridSpan w:val="2"/>
          </w:tcPr>
          <w:p w:rsidR="001843F1" w:rsidRPr="00C54471" w:rsidRDefault="001843F1" w:rsidP="00C5447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sr-Cyrl-RS"/>
              </w:rPr>
            </w:pPr>
            <w:r w:rsidRPr="00C54471">
              <w:rPr>
                <w:rFonts w:ascii="Times New Roman" w:hAnsi="Times New Roman" w:cs="Times New Roman"/>
                <w:b/>
                <w:sz w:val="40"/>
                <w:szCs w:val="40"/>
                <w:lang w:val="sr-Cyrl-RS"/>
              </w:rPr>
              <w:t>Сценарио часа</w:t>
            </w:r>
          </w:p>
        </w:tc>
      </w:tr>
      <w:tr w:rsidR="001843F1" w:rsidTr="001843F1">
        <w:tc>
          <w:tcPr>
            <w:tcW w:w="2547" w:type="dxa"/>
          </w:tcPr>
          <w:p w:rsidR="001843F1" w:rsidRPr="001017D6" w:rsidRDefault="001843F1" w:rsidP="001843F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1017D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Активност 1. </w:t>
            </w:r>
          </w:p>
        </w:tc>
        <w:tc>
          <w:tcPr>
            <w:tcW w:w="7371" w:type="dxa"/>
          </w:tcPr>
          <w:p w:rsidR="001843F1" w:rsidRDefault="001843F1" w:rsidP="001843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843F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Наставник започиње час тако што залепи на табли  три појма:</w:t>
            </w:r>
          </w:p>
          <w:p w:rsidR="001843F1" w:rsidRPr="001843F1" w:rsidRDefault="001843F1" w:rsidP="001843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1843F1" w:rsidRPr="001843F1" w:rsidRDefault="001843F1" w:rsidP="001843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843F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НАСИЉЕ У ПОРОДИЦИ</w:t>
            </w:r>
          </w:p>
          <w:p w:rsidR="001843F1" w:rsidRPr="001843F1" w:rsidRDefault="001843F1" w:rsidP="001843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843F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ВРШЊАЧКО НАСИЉЕ</w:t>
            </w:r>
          </w:p>
          <w:p w:rsidR="001843F1" w:rsidRDefault="001843F1" w:rsidP="001843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843F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ДИСКРИМИНАЦИЈА</w:t>
            </w:r>
          </w:p>
          <w:p w:rsidR="001843F1" w:rsidRPr="001843F1" w:rsidRDefault="001843F1" w:rsidP="001843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1843F1" w:rsidRDefault="001843F1" w:rsidP="001843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843F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Задатак за ученике: Разврстајте  одабране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наслова књижевних дела обрађене</w:t>
            </w:r>
            <w:r w:rsidRPr="001843F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у претходним разредима у предложене категорије (према темама које се обрађују у њима).</w:t>
            </w:r>
          </w:p>
          <w:p w:rsidR="001017D6" w:rsidRPr="001843F1" w:rsidRDefault="001017D6" w:rsidP="001843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C54471" w:rsidRDefault="001843F1" w:rsidP="001843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843F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МОЈИ ИЗУМИ</w:t>
            </w:r>
            <w:r w:rsidRPr="001843F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ab/>
            </w:r>
          </w:p>
          <w:p w:rsidR="00C54471" w:rsidRDefault="001843F1" w:rsidP="001843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843F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ДЕСЕТИЦА</w:t>
            </w:r>
            <w:r w:rsidRPr="001843F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ab/>
            </w:r>
          </w:p>
          <w:p w:rsidR="00C54471" w:rsidRDefault="001843F1" w:rsidP="001843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843F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АГИ И ЕМА</w:t>
            </w:r>
            <w:r w:rsidRPr="001843F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ab/>
            </w:r>
          </w:p>
          <w:p w:rsidR="00C54471" w:rsidRDefault="001843F1" w:rsidP="001843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843F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ДЕЧАЦИ ПАВЛОВЕ </w:t>
            </w:r>
            <w:r w:rsidR="00C5447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УЛИЦЕ</w:t>
            </w:r>
            <w:r w:rsidR="00C5447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ab/>
            </w:r>
          </w:p>
          <w:p w:rsidR="00C54471" w:rsidRDefault="00C54471" w:rsidP="001843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ДЈЕВОЈКА ЦАРА НАДМУДРИЛА </w:t>
            </w:r>
          </w:p>
          <w:p w:rsidR="00C54471" w:rsidRDefault="001843F1" w:rsidP="001843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843F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НАДЖЊЕВА СЕ МОМАК И ДЕВОЈКА</w:t>
            </w:r>
            <w:r w:rsidRPr="001843F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ab/>
            </w:r>
          </w:p>
          <w:p w:rsidR="00C54471" w:rsidRDefault="001843F1" w:rsidP="001843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843F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ЧИЧА ЈОРДАН</w:t>
            </w:r>
            <w:r w:rsidRPr="001843F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ab/>
            </w:r>
          </w:p>
          <w:p w:rsidR="00C54471" w:rsidRDefault="001843F1" w:rsidP="001843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843F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БИБЕРЧЕ</w:t>
            </w:r>
            <w:r w:rsidRPr="001843F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ab/>
            </w:r>
          </w:p>
          <w:p w:rsidR="00C54471" w:rsidRDefault="001843F1" w:rsidP="001843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843F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ВАЊКА</w:t>
            </w:r>
            <w:r w:rsidRPr="001843F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ab/>
              <w:t xml:space="preserve"> </w:t>
            </w:r>
          </w:p>
          <w:p w:rsidR="00C54471" w:rsidRDefault="001843F1" w:rsidP="001843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843F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ОВАЈ ДЕЧАК СЕ ЗОВЕ ПЕПО КРСТА</w:t>
            </w:r>
            <w:r w:rsidRPr="001843F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ab/>
            </w:r>
          </w:p>
          <w:p w:rsidR="00C54471" w:rsidRDefault="001843F1" w:rsidP="001843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843F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ЖЕНИДБА ДУШАНОВА  </w:t>
            </w:r>
          </w:p>
          <w:p w:rsidR="001843F1" w:rsidRDefault="001843F1" w:rsidP="001843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843F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АСКА И ВУК</w:t>
            </w:r>
          </w:p>
          <w:p w:rsidR="00C54471" w:rsidRPr="001843F1" w:rsidRDefault="00C54471" w:rsidP="001843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1843F1" w:rsidRPr="001843F1" w:rsidRDefault="001843F1" w:rsidP="001017D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843F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Ученици се подсећају тема које обрађују одређени текстови и одлучују се у које би категорије сместили одређено дело. Међусобно дискутују, износе своје аргументе, укључују се у расправу.</w:t>
            </w:r>
          </w:p>
          <w:p w:rsidR="001843F1" w:rsidRDefault="001843F1" w:rsidP="001017D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843F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Циљ активности: обновити градиво на другачији начин и уочити теме које се у делима јављају. Повезати садржаје предмета Српски језик и </w:t>
            </w:r>
            <w:r w:rsidRPr="001843F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књижевност и Грађанско васпитање. Продубити разумевање прочитаног и сагледати градиво књижевности из другог угла.</w:t>
            </w:r>
          </w:p>
          <w:p w:rsidR="00C54471" w:rsidRDefault="00C54471" w:rsidP="001017D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C54471" w:rsidRPr="001843F1" w:rsidRDefault="00C54471" w:rsidP="001017D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Наставник прати и евентуално усмерава активности ученика постављањем питања. Слуша дискусију. </w:t>
            </w:r>
          </w:p>
          <w:p w:rsidR="001843F1" w:rsidRPr="001843F1" w:rsidRDefault="001843F1" w:rsidP="001843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3F1" w:rsidTr="001843F1">
        <w:tc>
          <w:tcPr>
            <w:tcW w:w="2547" w:type="dxa"/>
          </w:tcPr>
          <w:p w:rsidR="001843F1" w:rsidRPr="001017D6" w:rsidRDefault="001843F1" w:rsidP="001843F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1017D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lastRenderedPageBreak/>
              <w:t>Активност 2.</w:t>
            </w:r>
          </w:p>
          <w:p w:rsidR="001843F1" w:rsidRPr="001017D6" w:rsidRDefault="001843F1" w:rsidP="001843F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1017D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БРЕЈНСТОРМИНГ</w:t>
            </w:r>
          </w:p>
        </w:tc>
        <w:tc>
          <w:tcPr>
            <w:tcW w:w="7371" w:type="dxa"/>
          </w:tcPr>
          <w:p w:rsidR="001843F1" w:rsidRDefault="001843F1" w:rsidP="001843F1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C54471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Како ови проблеми нарушавају здравље појединца?</w:t>
            </w:r>
          </w:p>
          <w:p w:rsidR="00C54471" w:rsidRPr="00C54471" w:rsidRDefault="00C54471" w:rsidP="001843F1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</w:p>
          <w:p w:rsidR="001843F1" w:rsidRDefault="001843F1" w:rsidP="001017D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843F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Ученици размишљају и </w:t>
            </w:r>
            <w:r w:rsidR="001017D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</w:t>
            </w:r>
            <w:r w:rsidR="001017D6" w:rsidRPr="001843F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оришћењем технике брејнсторминга </w:t>
            </w:r>
            <w:r w:rsidRPr="001843F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изводе закљу</w:t>
            </w:r>
            <w:r w:rsidR="001017D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чке</w:t>
            </w:r>
            <w:r w:rsidRPr="001843F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(Очекивани резултати: стрес, страх, бол (фи</w:t>
            </w:r>
            <w:r w:rsidR="001017D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зички/психички), туга, осећање несреће</w:t>
            </w:r>
            <w:r w:rsidRPr="001843F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смрт)</w:t>
            </w:r>
            <w:r w:rsidR="001017D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. </w:t>
            </w:r>
          </w:p>
          <w:p w:rsidR="001017D6" w:rsidRDefault="001017D6" w:rsidP="001017D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Наставник повезује све наведено и разговара са ученицима о томе да ли реч депресија може да обједини све наведено. Ученици износе своје мишљење уз аргументацију (и за и против).</w:t>
            </w:r>
          </w:p>
          <w:p w:rsidR="00C54471" w:rsidRPr="001843F1" w:rsidRDefault="00C54471" w:rsidP="001017D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1017D6" w:rsidRDefault="001843F1" w:rsidP="001843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843F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Најављује се тема часа: ДЕПРЕСИЈА</w:t>
            </w:r>
          </w:p>
          <w:p w:rsidR="00C54471" w:rsidRPr="001843F1" w:rsidRDefault="00C54471" w:rsidP="001843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7D6" w:rsidTr="001843F1">
        <w:tc>
          <w:tcPr>
            <w:tcW w:w="2547" w:type="dxa"/>
          </w:tcPr>
          <w:p w:rsidR="001017D6" w:rsidRPr="001017D6" w:rsidRDefault="001017D6" w:rsidP="001843F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7371" w:type="dxa"/>
          </w:tcPr>
          <w:p w:rsidR="001017D6" w:rsidRDefault="001017D6" w:rsidP="001017D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Наставник уводи ученике у истраживање појма депресија провером њихових претходних знања о томе. Води се разговор о томе да ли су чули за термин депресија, ко га је користио у њ</w:t>
            </w:r>
            <w:r w:rsidR="00746AE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иховом окружењу, када, наводе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неки пример за који сматрају да илуструје појам који помињемо, да ли су некада истраживали тај појам, читали о томе и сл. </w:t>
            </w:r>
          </w:p>
          <w:p w:rsidR="001017D6" w:rsidRPr="00C54471" w:rsidRDefault="001017D6" w:rsidP="001843F1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</w:p>
        </w:tc>
      </w:tr>
      <w:tr w:rsidR="001843F1" w:rsidTr="001843F1">
        <w:tc>
          <w:tcPr>
            <w:tcW w:w="2547" w:type="dxa"/>
          </w:tcPr>
          <w:p w:rsidR="001843F1" w:rsidRPr="001017D6" w:rsidRDefault="001843F1" w:rsidP="001843F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1017D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Активност 3.</w:t>
            </w:r>
          </w:p>
          <w:p w:rsidR="001843F1" w:rsidRPr="001017D6" w:rsidRDefault="001843F1" w:rsidP="001843F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1017D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РЕШАВАЊЕ ПРОБЛЕМ – СТУДИЈА СЛУЧАЈА</w:t>
            </w:r>
          </w:p>
          <w:p w:rsidR="001843F1" w:rsidRPr="001017D6" w:rsidRDefault="001843F1" w:rsidP="001843F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7371" w:type="dxa"/>
          </w:tcPr>
          <w:p w:rsidR="001017D6" w:rsidRDefault="001017D6" w:rsidP="001843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746AE0" w:rsidRDefault="00746AE0" w:rsidP="00746AE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Наставник појашњава начин рада и договарају се о времену које ће им бити на располагању за истраживање, како да воде белешке (користе кључне речи, праве кратке белешке, скицу и сл.  Скреће им пажњу да ће бити потребно да образложе и следеће: </w:t>
            </w:r>
          </w:p>
          <w:p w:rsidR="00746AE0" w:rsidRDefault="00746AE0" w:rsidP="00746AE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746AE0" w:rsidRDefault="00746AE0" w:rsidP="00746AE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843F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Образложите начине на које сте прикупљали податке и како сте се одлучивали који су подаци са интернета релевантни за ваше истраживање. Како сте проверавали тачност података?</w:t>
            </w:r>
          </w:p>
          <w:p w:rsidR="00746AE0" w:rsidRDefault="00746AE0" w:rsidP="001843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1843F1" w:rsidRPr="001843F1" w:rsidRDefault="001843F1" w:rsidP="001843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843F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Задаци за ученике:</w:t>
            </w:r>
          </w:p>
          <w:p w:rsidR="00C54471" w:rsidRDefault="001843F1" w:rsidP="001017D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843F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 Коришћењем мобилних те</w:t>
            </w:r>
            <w:r w:rsidR="00C5447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лефона или рачунара</w:t>
            </w:r>
            <w:r w:rsidRPr="001843F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, истражите појам депресије, нарочито депресије код младих. Откријте узроке и последице депресивних стања. </w:t>
            </w:r>
            <w:r w:rsidR="00746AE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Направите кратке белешке, скицу или упишите кључне речи које ће вам помоћи при излагању. </w:t>
            </w:r>
          </w:p>
          <w:p w:rsidR="00746AE0" w:rsidRDefault="00746AE0" w:rsidP="001017D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1843F1" w:rsidRDefault="00746AE0" w:rsidP="00746AE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Ученици укуцавају појам депресија у претраживаче. Наставник прати њихове активности и усмерава ученике, уколико буде потребно. Одговара на њихове недоумице. Допушта ученицима да се договарају, коментаришу, саветују или усмеравају једни друге. </w:t>
            </w:r>
          </w:p>
          <w:p w:rsidR="001017D6" w:rsidRPr="001843F1" w:rsidRDefault="001017D6" w:rsidP="001017D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1843F1" w:rsidRDefault="001843F1" w:rsidP="001017D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843F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2. Прикупљене податке разврстајте и проверите да ли у наведеним делима постоје јунаци чије понашање и начин размишљања указује на евентуална депресивна стања. Аргументујте то користећи текст књижевног дела.</w:t>
            </w:r>
          </w:p>
          <w:p w:rsidR="00746AE0" w:rsidRDefault="00746AE0" w:rsidP="001017D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746AE0" w:rsidRDefault="00746AE0" w:rsidP="001017D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Ученици користе читанке за 5. и 6. разред, свеске у којима су водили Дневник прочитаних књига (од претходних година).</w:t>
            </w:r>
          </w:p>
          <w:p w:rsidR="00746AE0" w:rsidRPr="001843F1" w:rsidRDefault="00746AE0" w:rsidP="001017D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1843F1" w:rsidRPr="001843F1" w:rsidRDefault="001843F1" w:rsidP="001843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1843F1" w:rsidRPr="001843F1" w:rsidRDefault="001843F1" w:rsidP="001843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3F1" w:rsidTr="001843F1">
        <w:tc>
          <w:tcPr>
            <w:tcW w:w="2547" w:type="dxa"/>
          </w:tcPr>
          <w:p w:rsidR="001843F1" w:rsidRPr="001017D6" w:rsidRDefault="001843F1" w:rsidP="001843F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1017D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lastRenderedPageBreak/>
              <w:t xml:space="preserve">Активност 4. </w:t>
            </w:r>
          </w:p>
          <w:p w:rsidR="001843F1" w:rsidRPr="001017D6" w:rsidRDefault="001843F1" w:rsidP="001843F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1017D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ДРВО ПРОБЛЕМА</w:t>
            </w:r>
          </w:p>
        </w:tc>
        <w:tc>
          <w:tcPr>
            <w:tcW w:w="7371" w:type="dxa"/>
          </w:tcPr>
          <w:p w:rsidR="003A5141" w:rsidRDefault="003A5141" w:rsidP="001843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1843F1" w:rsidRDefault="001843F1" w:rsidP="001843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843F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Прављење дрвета проблема: Депресија</w:t>
            </w:r>
          </w:p>
          <w:p w:rsidR="003A5141" w:rsidRDefault="003A5141" w:rsidP="001843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43189E" w:rsidRPr="001843F1" w:rsidRDefault="003A5141" w:rsidP="001843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Наставник дели папире у боји. Сваки ученик (али ако одлуче да заједно раде, може и та могућност) црта дрво проблема. У њега уносе све што су до сада сазнали о појму депресија: корен – узроци, стабло – појам; гране – последице </w:t>
            </w:r>
          </w:p>
          <w:p w:rsidR="001843F1" w:rsidRPr="001843F1" w:rsidRDefault="001843F1" w:rsidP="001843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1843F1" w:rsidTr="001843F1">
        <w:tc>
          <w:tcPr>
            <w:tcW w:w="2547" w:type="dxa"/>
          </w:tcPr>
          <w:p w:rsidR="001843F1" w:rsidRPr="001017D6" w:rsidRDefault="001843F1" w:rsidP="001843F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1017D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Активност 5.</w:t>
            </w:r>
          </w:p>
          <w:p w:rsidR="001843F1" w:rsidRPr="001017D6" w:rsidRDefault="001843F1" w:rsidP="001843F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1017D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ДИСКУСИЈА </w:t>
            </w:r>
          </w:p>
        </w:tc>
        <w:tc>
          <w:tcPr>
            <w:tcW w:w="7371" w:type="dxa"/>
          </w:tcPr>
          <w:p w:rsidR="00C54471" w:rsidRDefault="00C54471" w:rsidP="00C544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843F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 Осмислите начине решавања проблема код депресивних јунака.</w:t>
            </w:r>
          </w:p>
          <w:p w:rsidR="00C54471" w:rsidRPr="001843F1" w:rsidRDefault="00C54471" w:rsidP="00C544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843F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 Издвојте она књижевна дела која указују на позитивне обрасце решавања негативних ситуација које би могле да буду узрок депресивних стања.</w:t>
            </w:r>
          </w:p>
          <w:p w:rsidR="001843F1" w:rsidRPr="001843F1" w:rsidRDefault="001843F1" w:rsidP="003A514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1843F1" w:rsidTr="001843F1">
        <w:tc>
          <w:tcPr>
            <w:tcW w:w="2547" w:type="dxa"/>
          </w:tcPr>
          <w:p w:rsidR="001843F1" w:rsidRPr="001017D6" w:rsidRDefault="001843F1" w:rsidP="001843F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1017D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Активност 6.</w:t>
            </w:r>
          </w:p>
        </w:tc>
        <w:tc>
          <w:tcPr>
            <w:tcW w:w="7371" w:type="dxa"/>
          </w:tcPr>
          <w:p w:rsidR="00C54471" w:rsidRDefault="00C54471" w:rsidP="001843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Одаберите један од следећих домаћих задатака: </w:t>
            </w:r>
          </w:p>
          <w:p w:rsidR="003A5141" w:rsidRDefault="003A5141" w:rsidP="001843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3A5141" w:rsidRDefault="003A5141" w:rsidP="001843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 Допуните дрво проблема цртајући лишће (унесите помагаче који могу да утичу на решавање проблема) и плодове (унутрашње, личне снаге, позитивне особине које особа може да развија како би спречила последице депресије); сунце (уносе утицаје споља који могу да услове решавање проблема)</w:t>
            </w:r>
          </w:p>
          <w:p w:rsidR="00C54471" w:rsidRDefault="003A5141" w:rsidP="001843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  <w:r w:rsidR="009F22F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C5447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Напиши састав на тему:</w:t>
            </w:r>
          </w:p>
          <w:p w:rsidR="00C54471" w:rsidRPr="001843F1" w:rsidRDefault="00C54471" w:rsidP="00C544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843F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ја порука јунаку књижевног дела</w:t>
            </w:r>
          </w:p>
          <w:p w:rsidR="00C54471" w:rsidRPr="001843F1" w:rsidRDefault="00C54471" w:rsidP="00C544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843F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Порука књижевним јунацима</w:t>
            </w:r>
          </w:p>
          <w:p w:rsidR="00C54471" w:rsidRDefault="00C54471" w:rsidP="001843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Порука свима нама</w:t>
            </w:r>
          </w:p>
          <w:p w:rsidR="001843F1" w:rsidRPr="001843F1" w:rsidRDefault="003A5141" w:rsidP="001843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3. </w:t>
            </w:r>
            <w:r w:rsidR="001843F1" w:rsidRPr="001843F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Прављење паноа са позитивним порукама</w:t>
            </w:r>
          </w:p>
        </w:tc>
      </w:tr>
    </w:tbl>
    <w:p w:rsidR="00041987" w:rsidRPr="00041987" w:rsidRDefault="00041987" w:rsidP="0004198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41987" w:rsidRDefault="00041987">
      <w:pPr>
        <w:rPr>
          <w:lang w:val="sr-Cyrl-RS"/>
        </w:rPr>
      </w:pPr>
    </w:p>
    <w:p w:rsidR="00041987" w:rsidRDefault="00041987">
      <w:pPr>
        <w:rPr>
          <w:lang w:val="sr-Cyrl-RS"/>
        </w:rPr>
      </w:pPr>
    </w:p>
    <w:p w:rsidR="00041987" w:rsidRDefault="00041987">
      <w:pPr>
        <w:rPr>
          <w:lang w:val="sr-Cyrl-RS"/>
        </w:rPr>
      </w:pPr>
    </w:p>
    <w:p w:rsidR="00041987" w:rsidRDefault="00041987">
      <w:pPr>
        <w:rPr>
          <w:lang w:val="sr-Cyrl-RS"/>
        </w:rPr>
      </w:pPr>
    </w:p>
    <w:p w:rsidR="00041987" w:rsidRDefault="00041987">
      <w:pPr>
        <w:rPr>
          <w:lang w:val="sr-Cyrl-RS"/>
        </w:rPr>
      </w:pPr>
    </w:p>
    <w:p w:rsidR="00746A6E" w:rsidRDefault="00746A6E">
      <w:pPr>
        <w:rPr>
          <w:lang w:val="sr-Cyrl-RS"/>
        </w:rPr>
      </w:pPr>
      <w:bookmarkStart w:id="0" w:name="_GoBack"/>
      <w:bookmarkEnd w:id="0"/>
    </w:p>
    <w:p w:rsidR="00071F1A" w:rsidRPr="00071F1A" w:rsidRDefault="00071F1A">
      <w:pPr>
        <w:rPr>
          <w:lang w:val="sr-Cyrl-RS"/>
        </w:rPr>
      </w:pPr>
    </w:p>
    <w:sectPr w:rsidR="00071F1A" w:rsidRPr="00071F1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923F6"/>
    <w:multiLevelType w:val="hybridMultilevel"/>
    <w:tmpl w:val="7376F3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B072DC"/>
    <w:multiLevelType w:val="hybridMultilevel"/>
    <w:tmpl w:val="50B4A3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F1A"/>
    <w:rsid w:val="00041987"/>
    <w:rsid w:val="00071F1A"/>
    <w:rsid w:val="001017D6"/>
    <w:rsid w:val="001843F1"/>
    <w:rsid w:val="0018442A"/>
    <w:rsid w:val="00187D7F"/>
    <w:rsid w:val="003A5141"/>
    <w:rsid w:val="0043189E"/>
    <w:rsid w:val="005044D1"/>
    <w:rsid w:val="005C3A9A"/>
    <w:rsid w:val="00623C27"/>
    <w:rsid w:val="0069070A"/>
    <w:rsid w:val="00746A6E"/>
    <w:rsid w:val="00746AE0"/>
    <w:rsid w:val="009F22FD"/>
    <w:rsid w:val="00AF3AE9"/>
    <w:rsid w:val="00C54471"/>
    <w:rsid w:val="00D077E4"/>
    <w:rsid w:val="00D82D3D"/>
    <w:rsid w:val="00E70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FB713"/>
  <w15:chartTrackingRefBased/>
  <w15:docId w15:val="{06B77489-9CFE-41EA-8700-68492ABF2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1987"/>
    <w:pPr>
      <w:spacing w:after="0" w:line="240" w:lineRule="auto"/>
    </w:pPr>
  </w:style>
  <w:style w:type="table" w:styleId="TableGrid">
    <w:name w:val="Table Grid"/>
    <w:basedOn w:val="TableNormal"/>
    <w:uiPriority w:val="39"/>
    <w:rsid w:val="00041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5C3A9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C3A9A"/>
    <w:pPr>
      <w:spacing w:after="0" w:line="240" w:lineRule="auto"/>
      <w:ind w:left="720"/>
      <w:contextualSpacing/>
    </w:pPr>
    <w:rPr>
      <w:rFonts w:ascii="Calibri" w:eastAsia="Calibri" w:hAnsi="Calibri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4</Pages>
  <Words>1032</Words>
  <Characters>5884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Toshiba</cp:lastModifiedBy>
  <cp:revision>5</cp:revision>
  <dcterms:created xsi:type="dcterms:W3CDTF">2021-09-19T19:49:00Z</dcterms:created>
  <dcterms:modified xsi:type="dcterms:W3CDTF">2021-10-08T18:36:00Z</dcterms:modified>
</cp:coreProperties>
</file>